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F4" w:rsidRPr="00A030D4" w:rsidRDefault="006A60F4" w:rsidP="00A2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14"/>
          <w:szCs w:val="14"/>
        </w:rPr>
      </w:pPr>
      <w:bookmarkStart w:id="0" w:name="_GoBack"/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 xml:space="preserve">SMERNICA UMB č. 15/2011 O ŠKOLNOM  NA </w:t>
      </w:r>
      <w:r w:rsidR="0068310E">
        <w:rPr>
          <w:rFonts w:ascii="Times New Roman" w:hAnsi="Times New Roman"/>
          <w:color w:val="000000"/>
          <w:sz w:val="14"/>
          <w:szCs w:val="14"/>
          <w:highlight w:val="yellow"/>
        </w:rPr>
        <w:t xml:space="preserve">UMB V BB 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 xml:space="preserve"> V AKADEMICKOM ROKU 2012/</w:t>
      </w:r>
      <w:r w:rsidRPr="00A030D4">
        <w:rPr>
          <w:rFonts w:ascii="Times New Roman" w:hAnsi="Times New Roman"/>
          <w:caps/>
          <w:color w:val="000000"/>
          <w:sz w:val="14"/>
          <w:szCs w:val="14"/>
          <w:highlight w:val="yellow"/>
        </w:rPr>
        <w:t>2013</w:t>
      </w:r>
      <w:r>
        <w:rPr>
          <w:rFonts w:ascii="Times New Roman" w:hAnsi="Times New Roman"/>
          <w:caps/>
          <w:color w:val="000000"/>
          <w:sz w:val="14"/>
          <w:szCs w:val="14"/>
          <w:highlight w:val="yellow"/>
        </w:rPr>
        <w:t xml:space="preserve"> v znení dodatkov č. 1</w:t>
      </w:r>
      <w:r w:rsidR="0068310E">
        <w:rPr>
          <w:rFonts w:ascii="Times New Roman" w:hAnsi="Times New Roman"/>
          <w:caps/>
          <w:color w:val="000000"/>
          <w:sz w:val="14"/>
          <w:szCs w:val="14"/>
          <w:highlight w:val="yellow"/>
        </w:rPr>
        <w:t>,</w:t>
      </w:r>
      <w:r>
        <w:rPr>
          <w:rFonts w:ascii="Times New Roman" w:hAnsi="Times New Roman"/>
          <w:caps/>
          <w:color w:val="000000"/>
          <w:sz w:val="14"/>
          <w:szCs w:val="14"/>
          <w:highlight w:val="yellow"/>
        </w:rPr>
        <w:t> </w:t>
      </w:r>
      <w:r w:rsidR="0068310E">
        <w:rPr>
          <w:rFonts w:ascii="Times New Roman" w:hAnsi="Times New Roman"/>
          <w:caps/>
          <w:color w:val="000000"/>
          <w:sz w:val="14"/>
          <w:szCs w:val="14"/>
          <w:highlight w:val="yellow"/>
        </w:rPr>
        <w:t xml:space="preserve"> </w:t>
      </w:r>
      <w:r>
        <w:rPr>
          <w:rFonts w:ascii="Times New Roman" w:hAnsi="Times New Roman"/>
          <w:caps/>
          <w:color w:val="000000"/>
          <w:sz w:val="14"/>
          <w:szCs w:val="14"/>
          <w:highlight w:val="yellow"/>
        </w:rPr>
        <w:t>č. 2</w:t>
      </w:r>
      <w:r w:rsidR="0068310E">
        <w:rPr>
          <w:rFonts w:ascii="Times New Roman" w:hAnsi="Times New Roman"/>
          <w:caps/>
          <w:color w:val="000000"/>
          <w:sz w:val="14"/>
          <w:szCs w:val="14"/>
          <w:highlight w:val="yellow"/>
        </w:rPr>
        <w:t xml:space="preserve"> A Č. 3</w:t>
      </w:r>
      <w:r w:rsidRPr="00A030D4">
        <w:rPr>
          <w:rFonts w:ascii="Times New Roman" w:hAnsi="Times New Roman"/>
          <w:caps/>
          <w:color w:val="000000"/>
          <w:sz w:val="14"/>
          <w:szCs w:val="14"/>
          <w:highlight w:val="yellow"/>
        </w:rPr>
        <w:t xml:space="preserve"> </w:t>
      </w:r>
    </w:p>
    <w:bookmarkEnd w:id="0"/>
    <w:p w:rsidR="006A60F4" w:rsidRPr="00A030D4" w:rsidRDefault="006A60F4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60F4" w:rsidRPr="00A030D4" w:rsidRDefault="006A60F4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A030D4">
        <w:rPr>
          <w:rFonts w:ascii="Times New Roman" w:hAnsi="Times New Roman"/>
          <w:b/>
          <w:bCs/>
        </w:rPr>
        <w:t>Príloha 17</w:t>
      </w:r>
      <w:r>
        <w:rPr>
          <w:rFonts w:ascii="Times New Roman" w:hAnsi="Times New Roman"/>
          <w:b/>
          <w:bCs/>
        </w:rPr>
        <w:t>a</w:t>
      </w:r>
      <w:r w:rsidRPr="00A030D4">
        <w:rPr>
          <w:rFonts w:ascii="Times New Roman" w:hAnsi="Times New Roman"/>
          <w:b/>
          <w:bCs/>
        </w:rPr>
        <w:t>)</w:t>
      </w:r>
    </w:p>
    <w:p w:rsidR="006A60F4" w:rsidRDefault="006A60F4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0F4" w:rsidRPr="009454A5" w:rsidRDefault="006A60F4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4A5">
        <w:rPr>
          <w:rFonts w:ascii="Times New Roman" w:hAnsi="Times New Roman"/>
          <w:b/>
          <w:bCs/>
          <w:sz w:val="24"/>
          <w:szCs w:val="24"/>
        </w:rPr>
        <w:t>ZMLUVA</w:t>
      </w:r>
    </w:p>
    <w:p w:rsidR="006A60F4" w:rsidRPr="009454A5" w:rsidRDefault="006A60F4" w:rsidP="009454A5">
      <w:pPr>
        <w:pStyle w:val="Style"/>
        <w:ind w:left="451"/>
        <w:jc w:val="center"/>
        <w:rPr>
          <w:b/>
          <w:bCs/>
        </w:rPr>
      </w:pPr>
      <w:r w:rsidRPr="009454A5">
        <w:rPr>
          <w:b/>
          <w:bCs/>
        </w:rPr>
        <w:t xml:space="preserve">o zabezpečení vysokoškolského štúdia zahraničných študentov na Univerzite Mateja Bela v Banskej Bystrici </w:t>
      </w:r>
    </w:p>
    <w:p w:rsidR="006A60F4" w:rsidRPr="009454A5" w:rsidRDefault="006A60F4" w:rsidP="009454A5">
      <w:pPr>
        <w:pStyle w:val="Style"/>
        <w:ind w:left="451"/>
        <w:jc w:val="center"/>
        <w:rPr>
          <w:b/>
          <w:bCs/>
        </w:rPr>
      </w:pPr>
    </w:p>
    <w:p w:rsidR="006A60F4" w:rsidRPr="009454A5" w:rsidRDefault="006A60F4" w:rsidP="009454A5">
      <w:pPr>
        <w:pStyle w:val="Style"/>
        <w:ind w:left="451"/>
        <w:jc w:val="center"/>
        <w:rPr>
          <w:b/>
          <w:bCs/>
        </w:rPr>
      </w:pPr>
      <w:r w:rsidRPr="009454A5">
        <w:rPr>
          <w:b/>
          <w:bCs/>
        </w:rPr>
        <w:t>Zmluvné strany</w:t>
      </w:r>
    </w:p>
    <w:p w:rsidR="006A60F4" w:rsidRPr="009454A5" w:rsidRDefault="006A60F4" w:rsidP="009454A5">
      <w:pPr>
        <w:pStyle w:val="Style"/>
        <w:ind w:left="451"/>
        <w:jc w:val="center"/>
        <w:rPr>
          <w:b/>
          <w:bCs/>
        </w:rPr>
      </w:pPr>
    </w:p>
    <w:p w:rsidR="006A60F4" w:rsidRPr="009454A5" w:rsidRDefault="006A60F4" w:rsidP="009454A5">
      <w:pPr>
        <w:pStyle w:val="Style"/>
        <w:ind w:right="4008"/>
        <w:rPr>
          <w:bCs/>
        </w:rPr>
      </w:pPr>
      <w:r w:rsidRPr="009454A5">
        <w:rPr>
          <w:bCs/>
        </w:rPr>
        <w:t xml:space="preserve">Univerzita Mateja Bela v Banskej Bystrici </w:t>
      </w:r>
    </w:p>
    <w:p w:rsidR="006A60F4" w:rsidRPr="009454A5" w:rsidRDefault="006A60F4" w:rsidP="009454A5">
      <w:pPr>
        <w:pStyle w:val="Style"/>
      </w:pPr>
      <w:r w:rsidRPr="009454A5">
        <w:t xml:space="preserve">Národná 12, </w:t>
      </w:r>
    </w:p>
    <w:p w:rsidR="006A60F4" w:rsidRPr="009454A5" w:rsidRDefault="006A60F4" w:rsidP="009454A5">
      <w:pPr>
        <w:pStyle w:val="Style"/>
      </w:pPr>
      <w:r w:rsidRPr="009454A5">
        <w:t xml:space="preserve">97401, Banská Bystrica, Slovenská republika, </w:t>
      </w:r>
    </w:p>
    <w:p w:rsidR="006A60F4" w:rsidRPr="009454A5" w:rsidRDefault="006A60F4" w:rsidP="009454A5">
      <w:pPr>
        <w:pStyle w:val="Style"/>
        <w:ind w:right="2424"/>
        <w:rPr>
          <w:lang w:val="pl-PL"/>
        </w:rPr>
      </w:pPr>
      <w:r w:rsidRPr="009454A5">
        <w:t xml:space="preserve">Štatutárny orgán: Dr. h. c.  </w:t>
      </w:r>
      <w:r w:rsidRPr="009454A5">
        <w:rPr>
          <w:lang w:val="pl-PL"/>
        </w:rPr>
        <w:t>prof. PhDr. Beata Kosová, CSc., rektorka</w:t>
      </w:r>
    </w:p>
    <w:p w:rsidR="006A60F4" w:rsidRPr="009454A5" w:rsidRDefault="006A60F4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Fakulta: ………………………</w:t>
      </w:r>
    </w:p>
    <w:p w:rsidR="006A60F4" w:rsidRPr="009454A5" w:rsidRDefault="006A60F4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Zastúpená dekanom ………………………………….</w:t>
      </w:r>
    </w:p>
    <w:p w:rsidR="006A60F4" w:rsidRPr="009454A5" w:rsidRDefault="006A60F4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na základe splnomocnenia č……………………………</w:t>
      </w:r>
    </w:p>
    <w:p w:rsidR="006A60F4" w:rsidRPr="009454A5" w:rsidRDefault="006A60F4" w:rsidP="009454A5">
      <w:pPr>
        <w:pStyle w:val="Style"/>
        <w:ind w:right="2424"/>
      </w:pPr>
      <w:r w:rsidRPr="009454A5">
        <w:t xml:space="preserve">Bankové spojenie : Štátna pokladnica, Radlinského 32, 81005 Bratislava, Slovenská republika </w:t>
      </w:r>
    </w:p>
    <w:p w:rsidR="006A60F4" w:rsidRPr="009454A5" w:rsidRDefault="006A60F4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Variabilný symbol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:</w:t>
      </w:r>
    </w:p>
    <w:p w:rsidR="006A60F4" w:rsidRPr="009454A5" w:rsidRDefault="006A60F4" w:rsidP="009454A5">
      <w:pPr>
        <w:pStyle w:val="Style"/>
      </w:pPr>
      <w:r w:rsidRPr="009454A5">
        <w:t xml:space="preserve">Číslo účtu: 7000095590/8180 </w:t>
      </w:r>
    </w:p>
    <w:p w:rsidR="006A60F4" w:rsidRPr="009454A5" w:rsidRDefault="006A60F4" w:rsidP="009454A5">
      <w:pPr>
        <w:pStyle w:val="Style"/>
      </w:pPr>
      <w:r w:rsidRPr="009454A5">
        <w:t>IBAN: SK 7581800000007000095590</w:t>
      </w:r>
    </w:p>
    <w:p w:rsidR="006A60F4" w:rsidRPr="009454A5" w:rsidRDefault="006A60F4" w:rsidP="009454A5">
      <w:pPr>
        <w:pStyle w:val="Style"/>
      </w:pPr>
      <w:r w:rsidRPr="009454A5">
        <w:t xml:space="preserve">SWIFT </w:t>
      </w:r>
      <w:proofErr w:type="spellStart"/>
      <w:r w:rsidRPr="009454A5">
        <w:t>Code</w:t>
      </w:r>
      <w:proofErr w:type="spellEnd"/>
      <w:r w:rsidRPr="009454A5">
        <w:t xml:space="preserve">: SUBASKBX </w:t>
      </w:r>
    </w:p>
    <w:p w:rsidR="006A60F4" w:rsidRPr="009454A5" w:rsidRDefault="006A60F4" w:rsidP="009454A5">
      <w:pPr>
        <w:pStyle w:val="Style"/>
      </w:pPr>
      <w:r w:rsidRPr="009454A5">
        <w:t xml:space="preserve">IČO: 30232295 </w:t>
      </w:r>
    </w:p>
    <w:p w:rsidR="006A60F4" w:rsidRDefault="006A60F4" w:rsidP="009454A5">
      <w:pPr>
        <w:pStyle w:val="Style"/>
      </w:pPr>
      <w:r w:rsidRPr="009454A5">
        <w:t xml:space="preserve">(ďalej len „UMB“)  </w:t>
      </w:r>
    </w:p>
    <w:p w:rsidR="006A60F4" w:rsidRPr="009454A5" w:rsidRDefault="006A60F4" w:rsidP="009454A5">
      <w:pPr>
        <w:pStyle w:val="Style"/>
        <w:rPr>
          <w:bCs/>
        </w:rPr>
      </w:pPr>
    </w:p>
    <w:p w:rsidR="006A60F4" w:rsidRPr="009454A5" w:rsidRDefault="006A60F4" w:rsidP="009454A5">
      <w:pPr>
        <w:pStyle w:val="Style"/>
        <w:rPr>
          <w:bCs/>
        </w:rPr>
      </w:pPr>
      <w:r w:rsidRPr="009454A5">
        <w:rPr>
          <w:bCs/>
        </w:rPr>
        <w:t>a</w:t>
      </w:r>
    </w:p>
    <w:p w:rsidR="006A60F4" w:rsidRDefault="006A60F4" w:rsidP="009454A5">
      <w:pPr>
        <w:pStyle w:val="Style"/>
        <w:rPr>
          <w:bCs/>
        </w:rPr>
      </w:pPr>
    </w:p>
    <w:p w:rsidR="006A60F4" w:rsidRPr="009454A5" w:rsidRDefault="006A60F4" w:rsidP="009454A5">
      <w:pPr>
        <w:pStyle w:val="Style"/>
        <w:rPr>
          <w:bCs/>
        </w:rPr>
      </w:pPr>
      <w:r w:rsidRPr="009454A5">
        <w:rPr>
          <w:bCs/>
        </w:rPr>
        <w:t>.......................... (meno a priezvisko študenta)</w:t>
      </w:r>
    </w:p>
    <w:p w:rsidR="006A60F4" w:rsidRPr="009454A5" w:rsidRDefault="006A60F4" w:rsidP="009454A5">
      <w:pPr>
        <w:pStyle w:val="Style"/>
        <w:rPr>
          <w:bCs/>
        </w:rPr>
      </w:pPr>
      <w:r w:rsidRPr="009454A5">
        <w:rPr>
          <w:bCs/>
        </w:rPr>
        <w:t>Dátum narodenia:</w:t>
      </w:r>
    </w:p>
    <w:p w:rsidR="006A60F4" w:rsidRPr="009454A5" w:rsidRDefault="006A60F4" w:rsidP="009454A5">
      <w:pPr>
        <w:pStyle w:val="Style"/>
      </w:pPr>
      <w:r w:rsidRPr="009454A5">
        <w:t xml:space="preserve">Adresa prechodného pobytu: </w:t>
      </w:r>
    </w:p>
    <w:p w:rsidR="006A60F4" w:rsidRPr="009454A5" w:rsidRDefault="006A60F4" w:rsidP="009454A5">
      <w:pPr>
        <w:pStyle w:val="Style"/>
      </w:pPr>
      <w:r w:rsidRPr="009454A5">
        <w:t xml:space="preserve">Číslo pasu: </w:t>
      </w:r>
    </w:p>
    <w:p w:rsidR="006A60F4" w:rsidRPr="009454A5" w:rsidRDefault="006A60F4" w:rsidP="009454A5">
      <w:pPr>
        <w:pStyle w:val="Style"/>
      </w:pPr>
      <w:r w:rsidRPr="009454A5">
        <w:t xml:space="preserve">Bankové spojenie: </w:t>
      </w:r>
    </w:p>
    <w:p w:rsidR="006A60F4" w:rsidRPr="009454A5" w:rsidRDefault="006A60F4" w:rsidP="009454A5">
      <w:pPr>
        <w:pStyle w:val="Style"/>
      </w:pPr>
      <w:r w:rsidRPr="009454A5">
        <w:t xml:space="preserve">Číslo účtu: </w:t>
      </w:r>
    </w:p>
    <w:p w:rsidR="006A60F4" w:rsidRPr="009454A5" w:rsidRDefault="006A60F4" w:rsidP="009454A5">
      <w:pPr>
        <w:pStyle w:val="Style"/>
        <w:rPr>
          <w:bCs/>
        </w:rPr>
      </w:pPr>
      <w:r w:rsidRPr="009454A5">
        <w:rPr>
          <w:bCs/>
        </w:rPr>
        <w:t>(ďalej len „študent“)</w:t>
      </w:r>
    </w:p>
    <w:p w:rsidR="006A60F4" w:rsidRPr="009454A5" w:rsidRDefault="006A60F4" w:rsidP="009454A5">
      <w:pPr>
        <w:pStyle w:val="Style"/>
        <w:rPr>
          <w:bCs/>
        </w:rPr>
      </w:pPr>
    </w:p>
    <w:p w:rsidR="006A60F4" w:rsidRPr="009454A5" w:rsidRDefault="006A60F4" w:rsidP="009454A5">
      <w:pPr>
        <w:pStyle w:val="Style"/>
        <w:jc w:val="both"/>
        <w:rPr>
          <w:bCs/>
        </w:rPr>
      </w:pPr>
      <w:r w:rsidRPr="009454A5">
        <w:rPr>
          <w:bCs/>
        </w:rPr>
        <w:t>uzatvárajú podľa § 51 Občianskeho zákonníka túto zmluvu o zabezpečení štúdia na  Univerzite Mateja Bela v Banskej Bystrici pre zahraničného študenta.</w:t>
      </w:r>
    </w:p>
    <w:p w:rsidR="006A60F4" w:rsidRPr="009454A5" w:rsidRDefault="006A60F4" w:rsidP="009454A5">
      <w:pPr>
        <w:pStyle w:val="Style"/>
        <w:ind w:left="710"/>
        <w:rPr>
          <w:b/>
          <w:bCs/>
        </w:rPr>
      </w:pPr>
    </w:p>
    <w:p w:rsidR="006A60F4" w:rsidRPr="009454A5" w:rsidRDefault="006A60F4" w:rsidP="009454A5">
      <w:pPr>
        <w:pStyle w:val="Style"/>
        <w:ind w:left="710"/>
        <w:jc w:val="center"/>
        <w:rPr>
          <w:b/>
          <w:bCs/>
        </w:rPr>
      </w:pPr>
      <w:r w:rsidRPr="009454A5">
        <w:rPr>
          <w:b/>
          <w:bCs/>
        </w:rPr>
        <w:t>I.</w:t>
      </w:r>
    </w:p>
    <w:p w:rsidR="006A60F4" w:rsidRPr="009454A5" w:rsidRDefault="006A60F4" w:rsidP="009454A5">
      <w:pPr>
        <w:pStyle w:val="Style"/>
        <w:ind w:left="710"/>
        <w:jc w:val="center"/>
        <w:rPr>
          <w:b/>
          <w:bCs/>
        </w:rPr>
      </w:pPr>
      <w:r w:rsidRPr="009454A5">
        <w:rPr>
          <w:b/>
          <w:bCs/>
        </w:rPr>
        <w:t>Všeobecné ustanovenia</w:t>
      </w:r>
    </w:p>
    <w:p w:rsidR="006A60F4" w:rsidRPr="009454A5" w:rsidRDefault="006A60F4" w:rsidP="009454A5">
      <w:pPr>
        <w:pStyle w:val="Style"/>
        <w:ind w:left="710"/>
        <w:rPr>
          <w:b/>
          <w:bCs/>
        </w:rPr>
      </w:pPr>
    </w:p>
    <w:p w:rsidR="006A60F4" w:rsidRDefault="006A60F4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............... fakulta Univerzity Mateja Bela v Banskej Bystrici zabezpečí pre študenta vysokoškolské štúdium ........................ (názov študijného programu)  po jeho prijatí na štúdium na základe úspešného absolvovania prijímacieho konania. </w:t>
      </w:r>
    </w:p>
    <w:p w:rsidR="006A60F4" w:rsidRPr="009454A5" w:rsidRDefault="006A60F4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Štúdium vybraného študijného programu bude na .............. fakulte UMB organizované v </w:t>
      </w:r>
      <w:r w:rsidRPr="009454A5">
        <w:lastRenderedPageBreak/>
        <w:t>súlade so zákonom č. 131/2002 Z.</w:t>
      </w:r>
      <w:r>
        <w:t xml:space="preserve"> </w:t>
      </w:r>
      <w:r w:rsidRPr="009454A5">
        <w:t>z. o vysokých školách a o zmene a doplnení niektorých zákonov, Štatútom UMB, Študijným poriadkom UMB, študijným poriadkom ...........fakulty UMB a Smernicou o školnom na UMB.</w:t>
      </w:r>
    </w:p>
    <w:p w:rsidR="006A60F4" w:rsidRPr="009454A5" w:rsidRDefault="006A60F4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Vysokoškolské štúdium sa začína .......................... a štandardne  trvá 3 roky.</w:t>
      </w:r>
    </w:p>
    <w:p w:rsidR="006A60F4" w:rsidRPr="009454A5" w:rsidRDefault="006A60F4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6A60F4" w:rsidRPr="009454A5" w:rsidRDefault="006A60F4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6A60F4" w:rsidRPr="009454A5" w:rsidRDefault="006A60F4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6A60F4" w:rsidRPr="009454A5" w:rsidRDefault="006A60F4" w:rsidP="009454A5">
      <w:pPr>
        <w:pStyle w:val="Style"/>
        <w:ind w:hanging="360"/>
      </w:pPr>
    </w:p>
    <w:p w:rsidR="006A60F4" w:rsidRPr="009454A5" w:rsidRDefault="006A60F4" w:rsidP="009454A5">
      <w:pPr>
        <w:pStyle w:val="Style"/>
        <w:jc w:val="center"/>
        <w:rPr>
          <w:b/>
        </w:rPr>
      </w:pPr>
      <w:r w:rsidRPr="009454A5">
        <w:rPr>
          <w:b/>
        </w:rPr>
        <w:t>II.</w:t>
      </w:r>
    </w:p>
    <w:p w:rsidR="006A60F4" w:rsidRPr="009454A5" w:rsidRDefault="006A60F4" w:rsidP="009454A5">
      <w:pPr>
        <w:pStyle w:val="Style"/>
        <w:jc w:val="center"/>
        <w:rPr>
          <w:b/>
        </w:rPr>
      </w:pPr>
      <w:r w:rsidRPr="009454A5">
        <w:rPr>
          <w:b/>
        </w:rPr>
        <w:t xml:space="preserve">Práva a povinnosti ............. fakulty UMB </w:t>
      </w:r>
    </w:p>
    <w:p w:rsidR="006A60F4" w:rsidRPr="009454A5" w:rsidRDefault="006A60F4" w:rsidP="009454A5">
      <w:pPr>
        <w:pStyle w:val="Style"/>
        <w:jc w:val="center"/>
      </w:pPr>
    </w:p>
    <w:p w:rsidR="006A60F4" w:rsidRPr="009454A5" w:rsidRDefault="006A60F4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9454A5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6A60F4" w:rsidRPr="009454A5" w:rsidRDefault="006A60F4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>............. fakulta UMB zabezpečí výučbu pre zahraničného študenta za podmienok stanovených v tejto zmluve a v právnych normách, uvedených v čl. I. ods. 4 tejto zmluvy.</w:t>
      </w:r>
    </w:p>
    <w:p w:rsidR="006A60F4" w:rsidRPr="009454A5" w:rsidRDefault="006A60F4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6A60F4" w:rsidRPr="009454A5" w:rsidRDefault="006A60F4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6A60F4" w:rsidRPr="009454A5" w:rsidRDefault="006A60F4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 xml:space="preserve">......................fakulta UMB nezabezpečuje, ani nehradí študentovi žiadny druh poistenia. </w:t>
      </w:r>
    </w:p>
    <w:p w:rsidR="006A60F4" w:rsidRPr="009454A5" w:rsidRDefault="006A60F4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9454A5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6A60F4" w:rsidRPr="009454A5" w:rsidRDefault="006A60F4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0F4" w:rsidRDefault="006A60F4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0F4" w:rsidRPr="009454A5" w:rsidRDefault="006A60F4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6A60F4" w:rsidRPr="009454A5" w:rsidRDefault="006A60F4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6A60F4" w:rsidRPr="009454A5" w:rsidRDefault="006A60F4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môže podať  žiadosť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6A60F4" w:rsidRPr="009454A5" w:rsidRDefault="006A60F4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Študent, ktorý je prijatý na štúdium študijného programu .....................(názov) .....................fakulty UMB je povinný predložiť pri zápise do 1. roka štúdia povolenie na dlhodobý pobyt v Slovenskej republike, alebo potvrdenie, že o vybavenie povolenia na dlhodobý pobyt požiadal,  </w:t>
      </w:r>
    </w:p>
    <w:p w:rsidR="006A60F4" w:rsidRPr="009454A5" w:rsidRDefault="006A60F4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6A60F4" w:rsidRPr="009454A5" w:rsidRDefault="006A60F4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 uhradiť školné za štúdium a platby uvedené v čl. IV. tejto zmluvy, prípadne ďalšie poplatky za služby poskytnuté študentovi UMB, ktoré vyplynú z osobitných predpisov.</w:t>
      </w:r>
    </w:p>
    <w:p w:rsidR="006A60F4" w:rsidRPr="009454A5" w:rsidRDefault="006A60F4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6A60F4" w:rsidRPr="009454A5" w:rsidRDefault="006A60F4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6A60F4" w:rsidRPr="009454A5" w:rsidRDefault="006A60F4" w:rsidP="009454A5">
      <w:pPr>
        <w:pStyle w:val="Style"/>
        <w:ind w:right="81"/>
      </w:pPr>
    </w:p>
    <w:p w:rsidR="006A60F4" w:rsidRPr="009454A5" w:rsidRDefault="006A60F4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6A60F4" w:rsidRPr="009454A5" w:rsidRDefault="006A60F4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6A60F4" w:rsidRPr="009454A5" w:rsidRDefault="006A60F4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A60F4" w:rsidRPr="009454A5" w:rsidRDefault="006A60F4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6A60F4" w:rsidRPr="009454A5" w:rsidRDefault="006A60F4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školné počas jedného akademického roku štúdia na UMB je.............</w:t>
      </w:r>
      <w:r w:rsidRPr="009454A5">
        <w:rPr>
          <w:rFonts w:ascii="Times New Roman" w:hAnsi="Times New Roman"/>
          <w:b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EUR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9454A5">
        <w:rPr>
          <w:rFonts w:ascii="Times New Roman" w:hAnsi="Times New Roman"/>
          <w:sz w:val="24"/>
          <w:szCs w:val="24"/>
        </w:rPr>
        <w:t xml:space="preserve"> (slovom ............) za štúdium. Študent zaplatí školné za štúdium za akademický rok najneskôr v deň zápisu študenta v aktuálnom kalendárnom roku na bankový účet UMB do Štátnej pokladne na číslo účtu: 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9454A5">
        <w:rPr>
          <w:rFonts w:ascii="Times New Roman" w:hAnsi="Times New Roman"/>
          <w:bCs/>
          <w:sz w:val="24"/>
          <w:szCs w:val="24"/>
        </w:rPr>
        <w:t xml:space="preserve">7000095590/8180 IBAN: SK 0000 0070 0008 3004 SWIFT </w:t>
      </w:r>
      <w:proofErr w:type="spellStart"/>
      <w:r w:rsidRPr="009454A5">
        <w:rPr>
          <w:rFonts w:ascii="Times New Roman" w:hAnsi="Times New Roman"/>
          <w:bCs/>
          <w:sz w:val="24"/>
          <w:szCs w:val="24"/>
        </w:rPr>
        <w:t>Code</w:t>
      </w:r>
      <w:proofErr w:type="spellEnd"/>
      <w:r w:rsidRPr="009454A5">
        <w:rPr>
          <w:rFonts w:ascii="Times New Roman" w:hAnsi="Times New Roman"/>
          <w:bCs/>
          <w:sz w:val="24"/>
          <w:szCs w:val="24"/>
        </w:rPr>
        <w:t>: SUBASKBX,</w:t>
      </w:r>
    </w:p>
    <w:p w:rsidR="006A60F4" w:rsidRPr="009454A5" w:rsidRDefault="006A60F4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štúdium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6A60F4" w:rsidRPr="009454A5" w:rsidRDefault="006A60F4" w:rsidP="009454A5">
      <w:pPr>
        <w:pStyle w:val="tl"/>
        <w:jc w:val="both"/>
      </w:pPr>
    </w:p>
    <w:p w:rsidR="006A60F4" w:rsidRDefault="006A60F4" w:rsidP="009454A5">
      <w:pPr>
        <w:pStyle w:val="tl"/>
        <w:jc w:val="center"/>
        <w:rPr>
          <w:b/>
        </w:rPr>
      </w:pPr>
    </w:p>
    <w:p w:rsidR="006A60F4" w:rsidRDefault="006A60F4" w:rsidP="009454A5">
      <w:pPr>
        <w:pStyle w:val="tl"/>
        <w:jc w:val="center"/>
        <w:rPr>
          <w:b/>
        </w:rPr>
      </w:pPr>
    </w:p>
    <w:p w:rsidR="006A60F4" w:rsidRDefault="006A60F4" w:rsidP="009454A5">
      <w:pPr>
        <w:pStyle w:val="tl"/>
        <w:jc w:val="center"/>
        <w:rPr>
          <w:b/>
        </w:rPr>
      </w:pPr>
    </w:p>
    <w:p w:rsidR="006A60F4" w:rsidRPr="009454A5" w:rsidRDefault="006A60F4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6A60F4" w:rsidRPr="009454A5" w:rsidRDefault="006A60F4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6A60F4" w:rsidRPr="009454A5" w:rsidRDefault="006A60F4" w:rsidP="009454A5">
      <w:pPr>
        <w:pStyle w:val="tl"/>
        <w:ind w:left="4" w:right="9"/>
        <w:jc w:val="center"/>
        <w:rPr>
          <w:b/>
        </w:rPr>
      </w:pPr>
    </w:p>
    <w:p w:rsidR="006A60F4" w:rsidRPr="009454A5" w:rsidRDefault="006A60F4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6A60F4" w:rsidRPr="009454A5" w:rsidRDefault="006A60F4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6A60F4" w:rsidRPr="009454A5" w:rsidRDefault="006A60F4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6A60F4" w:rsidRPr="009454A5" w:rsidRDefault="006A60F4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6A60F4" w:rsidRPr="009454A5" w:rsidRDefault="006A60F4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6A60F4" w:rsidRPr="009454A5" w:rsidRDefault="006A60F4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nezabezpečenia výučby študentovi ...............fakulty UMB v plnom rozsahu podľa študijných plánov platných v danom akademickom roku, </w:t>
      </w:r>
    </w:p>
    <w:p w:rsidR="006A60F4" w:rsidRPr="009454A5" w:rsidRDefault="006A60F4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6A60F4" w:rsidRPr="009454A5" w:rsidRDefault="006A60F4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6A60F4" w:rsidRPr="009454A5" w:rsidRDefault="006A60F4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6A60F4" w:rsidRPr="009454A5" w:rsidRDefault="006A60F4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6A60F4" w:rsidRPr="009454A5" w:rsidRDefault="006A60F4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6A60F4" w:rsidRPr="009454A5" w:rsidRDefault="006A60F4" w:rsidP="009454A5">
      <w:pPr>
        <w:pStyle w:val="tl"/>
        <w:ind w:hanging="425"/>
      </w:pPr>
    </w:p>
    <w:p w:rsidR="006A60F4" w:rsidRDefault="006A60F4" w:rsidP="009454A5">
      <w:pPr>
        <w:pStyle w:val="tl"/>
        <w:ind w:left="9"/>
      </w:pPr>
    </w:p>
    <w:p w:rsidR="006A60F4" w:rsidRPr="009454A5" w:rsidRDefault="006A60F4" w:rsidP="009454A5">
      <w:pPr>
        <w:pStyle w:val="tl"/>
        <w:ind w:left="9"/>
      </w:pPr>
      <w:r w:rsidRPr="009454A5">
        <w:t xml:space="preserve">V Banskej Bystrici, dňa ...............................          V Banskej Bystrici, dňa .............................                                                                    </w:t>
      </w:r>
    </w:p>
    <w:p w:rsidR="006A60F4" w:rsidRPr="009454A5" w:rsidRDefault="006A60F4" w:rsidP="009454A5">
      <w:pPr>
        <w:pStyle w:val="tl"/>
        <w:ind w:left="9"/>
      </w:pPr>
    </w:p>
    <w:p w:rsidR="006A60F4" w:rsidRDefault="006A60F4" w:rsidP="009454A5">
      <w:pPr>
        <w:pStyle w:val="tl"/>
        <w:ind w:left="9"/>
      </w:pPr>
    </w:p>
    <w:p w:rsidR="006A60F4" w:rsidRPr="009454A5" w:rsidRDefault="006A60F4" w:rsidP="009454A5">
      <w:pPr>
        <w:pStyle w:val="tl"/>
        <w:ind w:left="9"/>
      </w:pPr>
    </w:p>
    <w:p w:rsidR="006A60F4" w:rsidRPr="009454A5" w:rsidRDefault="006A60F4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6A60F4" w:rsidRPr="009454A5" w:rsidRDefault="006A60F4" w:rsidP="009454A5">
      <w:pPr>
        <w:pStyle w:val="tl"/>
        <w:ind w:left="9"/>
      </w:pPr>
      <w:r>
        <w:t xml:space="preserve">   </w:t>
      </w:r>
      <w:r w:rsidRPr="009454A5">
        <w:t xml:space="preserve"> dekan fakulty UMB.                                                                    </w:t>
      </w:r>
      <w:r>
        <w:t>š</w:t>
      </w:r>
      <w:r w:rsidRPr="009454A5">
        <w:t>tudent</w:t>
      </w:r>
    </w:p>
    <w:p w:rsidR="006A60F4" w:rsidRPr="009454A5" w:rsidRDefault="006A60F4" w:rsidP="009454A5">
      <w:pPr>
        <w:pStyle w:val="tl"/>
        <w:ind w:left="9"/>
      </w:pPr>
    </w:p>
    <w:p w:rsidR="006A60F4" w:rsidRPr="009454A5" w:rsidRDefault="006A60F4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6A60F4" w:rsidRPr="009454A5" w:rsidTr="000B01E5">
        <w:tc>
          <w:tcPr>
            <w:tcW w:w="4248" w:type="dxa"/>
          </w:tcPr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0F4" w:rsidRPr="009454A5" w:rsidRDefault="006A60F4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6A60F4" w:rsidRPr="009454A5" w:rsidRDefault="006A60F4" w:rsidP="009454A5">
            <w:pPr>
              <w:pStyle w:val="tl"/>
            </w:pPr>
          </w:p>
        </w:tc>
      </w:tr>
    </w:tbl>
    <w:p w:rsidR="006A60F4" w:rsidRPr="00382C24" w:rsidRDefault="006A60F4">
      <w:pPr>
        <w:rPr>
          <w:rFonts w:ascii="Times New Roman" w:hAnsi="Times New Roman"/>
        </w:rPr>
      </w:pPr>
    </w:p>
    <w:sectPr w:rsidR="006A60F4" w:rsidRPr="00382C24" w:rsidSect="00A2043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D2" w:rsidRDefault="006776D2" w:rsidP="007844EB">
      <w:pPr>
        <w:spacing w:after="0" w:line="240" w:lineRule="auto"/>
      </w:pPr>
      <w:r>
        <w:separator/>
      </w:r>
    </w:p>
  </w:endnote>
  <w:endnote w:type="continuationSeparator" w:id="0">
    <w:p w:rsidR="006776D2" w:rsidRDefault="006776D2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D2" w:rsidRDefault="006776D2" w:rsidP="007844EB">
      <w:pPr>
        <w:spacing w:after="0" w:line="240" w:lineRule="auto"/>
      </w:pPr>
      <w:r>
        <w:separator/>
      </w:r>
    </w:p>
  </w:footnote>
  <w:footnote w:type="continuationSeparator" w:id="0">
    <w:p w:rsidR="006776D2" w:rsidRDefault="006776D2" w:rsidP="007844EB">
      <w:pPr>
        <w:spacing w:after="0" w:line="240" w:lineRule="auto"/>
      </w:pPr>
      <w:r>
        <w:continuationSeparator/>
      </w:r>
    </w:p>
  </w:footnote>
  <w:footnote w:id="1">
    <w:p w:rsidR="006A60F4" w:rsidRPr="009454A5" w:rsidRDefault="006A60F4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6A60F4" w:rsidRDefault="006A60F4" w:rsidP="009454A5">
      <w:pPr>
        <w:pStyle w:val="Textkomentra"/>
      </w:pPr>
    </w:p>
  </w:footnote>
  <w:footnote w:id="2">
    <w:p w:rsidR="006A60F4" w:rsidRPr="00B576D6" w:rsidRDefault="006A60F4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6A60F4" w:rsidRDefault="006A60F4" w:rsidP="009454A5">
      <w:pPr>
        <w:pStyle w:val="Textkomentra"/>
      </w:pPr>
    </w:p>
  </w:footnote>
  <w:footnote w:id="3">
    <w:p w:rsidR="006A60F4" w:rsidRDefault="006A60F4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 xml:space="preserve">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6A60F4" w:rsidRDefault="006A60F4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doplní fakulta</w:t>
      </w:r>
    </w:p>
  </w:footnote>
  <w:footnote w:id="5">
    <w:p w:rsidR="006A60F4" w:rsidRDefault="006A60F4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doplniť variabilný symbol fakulty  ...</w:t>
      </w:r>
    </w:p>
  </w:footnote>
  <w:footnote w:id="6">
    <w:p w:rsidR="006A60F4" w:rsidRPr="00B576D6" w:rsidRDefault="006A60F4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špecifikovať podľa fakúlt</w:t>
      </w:r>
    </w:p>
    <w:p w:rsidR="006A60F4" w:rsidRDefault="006A60F4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AB67FC"/>
    <w:multiLevelType w:val="hybridMultilevel"/>
    <w:tmpl w:val="0FFC76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4466C"/>
    <w:rsid w:val="00154994"/>
    <w:rsid w:val="0015583F"/>
    <w:rsid w:val="001F45DD"/>
    <w:rsid w:val="001F53BB"/>
    <w:rsid w:val="00210252"/>
    <w:rsid w:val="002360C7"/>
    <w:rsid w:val="002779A0"/>
    <w:rsid w:val="002805C6"/>
    <w:rsid w:val="00353814"/>
    <w:rsid w:val="0036565F"/>
    <w:rsid w:val="00382C24"/>
    <w:rsid w:val="00401A34"/>
    <w:rsid w:val="00413E08"/>
    <w:rsid w:val="00424A6B"/>
    <w:rsid w:val="00463A78"/>
    <w:rsid w:val="00464B73"/>
    <w:rsid w:val="004667FE"/>
    <w:rsid w:val="00480E4D"/>
    <w:rsid w:val="00495FCD"/>
    <w:rsid w:val="004C4C30"/>
    <w:rsid w:val="00611D8E"/>
    <w:rsid w:val="006533E6"/>
    <w:rsid w:val="006776D2"/>
    <w:rsid w:val="0068310E"/>
    <w:rsid w:val="006A60F4"/>
    <w:rsid w:val="006B0316"/>
    <w:rsid w:val="006D5291"/>
    <w:rsid w:val="00706B00"/>
    <w:rsid w:val="0074613A"/>
    <w:rsid w:val="00747B93"/>
    <w:rsid w:val="00777E52"/>
    <w:rsid w:val="007844EB"/>
    <w:rsid w:val="00791D26"/>
    <w:rsid w:val="007922C2"/>
    <w:rsid w:val="007A00D5"/>
    <w:rsid w:val="007F6B74"/>
    <w:rsid w:val="00840F97"/>
    <w:rsid w:val="008477BE"/>
    <w:rsid w:val="00853C81"/>
    <w:rsid w:val="008659ED"/>
    <w:rsid w:val="00866D27"/>
    <w:rsid w:val="008A2645"/>
    <w:rsid w:val="008E679C"/>
    <w:rsid w:val="008F08ED"/>
    <w:rsid w:val="00917046"/>
    <w:rsid w:val="009454A5"/>
    <w:rsid w:val="00970BCD"/>
    <w:rsid w:val="009901FA"/>
    <w:rsid w:val="00993581"/>
    <w:rsid w:val="009B571D"/>
    <w:rsid w:val="009D12AA"/>
    <w:rsid w:val="00A01DAA"/>
    <w:rsid w:val="00A030D4"/>
    <w:rsid w:val="00A2043A"/>
    <w:rsid w:val="00A204C5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B4E89"/>
    <w:rsid w:val="00BC2C60"/>
    <w:rsid w:val="00BF3FE4"/>
    <w:rsid w:val="00C90FF2"/>
    <w:rsid w:val="00CB167D"/>
    <w:rsid w:val="00DD3ABD"/>
    <w:rsid w:val="00DD4FED"/>
    <w:rsid w:val="00DE4F01"/>
    <w:rsid w:val="00E05786"/>
    <w:rsid w:val="00E563EE"/>
    <w:rsid w:val="00E91B42"/>
    <w:rsid w:val="00EF2D25"/>
    <w:rsid w:val="00EF3B89"/>
    <w:rsid w:val="00F1025B"/>
    <w:rsid w:val="00F63FB7"/>
    <w:rsid w:val="00F646CC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</cp:lastModifiedBy>
  <cp:revision>6</cp:revision>
  <cp:lastPrinted>2011-11-18T07:18:00Z</cp:lastPrinted>
  <dcterms:created xsi:type="dcterms:W3CDTF">2011-11-23T09:45:00Z</dcterms:created>
  <dcterms:modified xsi:type="dcterms:W3CDTF">2012-07-31T14:27:00Z</dcterms:modified>
</cp:coreProperties>
</file>